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6CCD1" w14:textId="53DC758E" w:rsidR="00DC00BA" w:rsidRDefault="001511F8" w:rsidP="001511F8">
      <w:pPr>
        <w:jc w:val="both"/>
        <w:rPr>
          <w:rFonts w:ascii="Times New Roman" w:hAnsi="Times New Roman" w:cs="Times New Roman"/>
          <w:lang w:val="ro-RO"/>
        </w:rPr>
      </w:pPr>
      <w:r w:rsidRPr="001511F8">
        <w:rPr>
          <w:rFonts w:ascii="Times New Roman" w:hAnsi="Times New Roman" w:cs="Times New Roman"/>
          <w:lang w:val="ro-RO"/>
        </w:rPr>
        <w:t>Nr. ........./......................................</w:t>
      </w: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APROB,</w:t>
      </w:r>
    </w:p>
    <w:p w14:paraId="4B96A665" w14:textId="020165C9" w:rsidR="001511F8" w:rsidRDefault="001511F8" w:rsidP="001511F8">
      <w:pPr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PREȘEDINTE</w:t>
      </w:r>
      <w:r w:rsidR="00544AE9">
        <w:rPr>
          <w:rFonts w:ascii="Times New Roman" w:hAnsi="Times New Roman" w:cs="Times New Roman"/>
          <w:lang w:val="ro-RO"/>
        </w:rPr>
        <w:t>,</w:t>
      </w:r>
    </w:p>
    <w:p w14:paraId="013FB143" w14:textId="77777777" w:rsidR="001511F8" w:rsidRPr="001511F8" w:rsidRDefault="001511F8" w:rsidP="001511F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14:paraId="7D76DF61" w14:textId="206FEF65" w:rsidR="001511F8" w:rsidRPr="001511F8" w:rsidRDefault="001511F8" w:rsidP="001511F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511F8">
        <w:rPr>
          <w:rFonts w:ascii="Times New Roman" w:hAnsi="Times New Roman" w:cs="Times New Roman"/>
          <w:b/>
          <w:bCs/>
          <w:sz w:val="28"/>
          <w:szCs w:val="28"/>
          <w:lang w:val="ro-RO"/>
        </w:rPr>
        <w:t>CERERE</w:t>
      </w:r>
    </w:p>
    <w:p w14:paraId="188E244B" w14:textId="4C8A3163" w:rsidR="001511F8" w:rsidRPr="001511F8" w:rsidRDefault="001511F8" w:rsidP="001511F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511F8">
        <w:rPr>
          <w:rFonts w:ascii="Times New Roman" w:hAnsi="Times New Roman" w:cs="Times New Roman"/>
          <w:b/>
          <w:bCs/>
          <w:sz w:val="28"/>
          <w:szCs w:val="28"/>
          <w:lang w:val="ro-RO"/>
        </w:rPr>
        <w:t>de afiliere în Federația</w:t>
      </w:r>
      <w:r w:rsidR="00292C70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Română</w:t>
      </w:r>
      <w:r w:rsidRPr="001511F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de Popice</w:t>
      </w:r>
    </w:p>
    <w:p w14:paraId="6B6E78D2" w14:textId="081E04BB" w:rsidR="001511F8" w:rsidRDefault="001511F8" w:rsidP="001511F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A837E7" w14:textId="70B8A4AC" w:rsidR="001511F8" w:rsidRDefault="001511F8" w:rsidP="001511F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Denumirea structurii sportive ...........................................................................................</w:t>
      </w:r>
    </w:p>
    <w:p w14:paraId="7692603A" w14:textId="03801A54" w:rsidR="001511F8" w:rsidRDefault="001511F8" w:rsidP="001511F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Sediul – județul, adresa ....................................................................................................</w:t>
      </w:r>
    </w:p>
    <w:p w14:paraId="647ECAD4" w14:textId="47112C00" w:rsidR="001511F8" w:rsidRDefault="001511F8" w:rsidP="001511F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Telefon, fax, e-mail ..........................................................................................................</w:t>
      </w:r>
    </w:p>
    <w:p w14:paraId="78D1CC8B" w14:textId="58A4771E" w:rsidR="001511F8" w:rsidRDefault="001511F8" w:rsidP="001511F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Organele de conducere și administrare .............................................................................</w:t>
      </w:r>
    </w:p>
    <w:p w14:paraId="387AAEA3" w14:textId="2272A59C" w:rsidR="001511F8" w:rsidRDefault="001511F8" w:rsidP="001511F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234822BF" w14:textId="71CA645C" w:rsidR="001511F8" w:rsidRDefault="001511F8" w:rsidP="001511F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Numărul de Identificare din Registrul Sportiv .................................................................</w:t>
      </w:r>
    </w:p>
    <w:p w14:paraId="7C790CFD" w14:textId="2C71F1E4" w:rsidR="001511F8" w:rsidRDefault="001511F8" w:rsidP="001511F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Certificatul de Identitate Sportivă – numărul și data emiterii ...........................................</w:t>
      </w:r>
    </w:p>
    <w:p w14:paraId="2540C260" w14:textId="6EC9CB39" w:rsidR="00937EB5" w:rsidRDefault="001511F8" w:rsidP="00937EB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Culorile clubului ..............................................................................................................</w:t>
      </w:r>
    </w:p>
    <w:p w14:paraId="4E86499C" w14:textId="611DDDC0" w:rsidR="00937EB5" w:rsidRDefault="00937EB5" w:rsidP="00937E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0FD45" w14:textId="5976B6CD" w:rsidR="00937EB5" w:rsidRDefault="00937EB5" w:rsidP="00937EB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7EB5">
        <w:rPr>
          <w:rFonts w:ascii="Times New Roman" w:hAnsi="Times New Roman" w:cs="Times New Roman"/>
          <w:b/>
          <w:bCs/>
          <w:sz w:val="24"/>
          <w:szCs w:val="24"/>
          <w:lang w:val="ro-RO"/>
        </w:rPr>
        <w:t>La cerere se atașează următoarele înscrisuri doveditoare:</w:t>
      </w:r>
    </w:p>
    <w:p w14:paraId="3A4FAA78" w14:textId="4FEDD741" w:rsidR="00937EB5" w:rsidRDefault="00937EB5" w:rsidP="00937EB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Actul constituirii și statutul, autentificate;</w:t>
      </w:r>
    </w:p>
    <w:p w14:paraId="7267C6E8" w14:textId="2FF80150" w:rsidR="00937EB5" w:rsidRDefault="00937EB5" w:rsidP="00937EB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Copie după hotărârea judecătorească definitivă și irevocabilă de acordare a personalității juridice, încheierea prin care s-a dispus înscrierea persoanei juridice în Registrul asociațiilor sau fundațiilor, în cazul structurii sportive cu personalitate juridică;</w:t>
      </w:r>
    </w:p>
    <w:p w14:paraId="58573879" w14:textId="6C95881E" w:rsidR="00937EB5" w:rsidRDefault="00937EB5" w:rsidP="00937EB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Copie legalizată după Certificatul de Identi</w:t>
      </w:r>
      <w:r w:rsidR="00292C70">
        <w:rPr>
          <w:rFonts w:ascii="Times New Roman" w:hAnsi="Times New Roman" w:cs="Times New Roman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sz w:val="24"/>
          <w:szCs w:val="24"/>
          <w:lang w:val="ro-RO"/>
        </w:rPr>
        <w:t>ate Sportivă;</w:t>
      </w:r>
    </w:p>
    <w:p w14:paraId="38117E01" w14:textId="3F93C8FB" w:rsidR="00937EB5" w:rsidRDefault="00937EB5" w:rsidP="00937EB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Copie legalizată după Certificatul de Înscriere în Registrul național al persoanelor juridice</w:t>
      </w:r>
      <w:r w:rsidR="00292C70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cazul structurilor sportive, persoane juridice fără scop patrimonial;</w:t>
      </w:r>
    </w:p>
    <w:p w14:paraId="1A66156B" w14:textId="121F0C27" w:rsidR="00937EB5" w:rsidRDefault="00937EB5" w:rsidP="00937EB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Copie legalizată după Certificatul de Înmatriculare în Registrul Comerțului, în cazul </w:t>
      </w:r>
      <w:r w:rsidR="00C519CD">
        <w:rPr>
          <w:rFonts w:ascii="Times New Roman" w:hAnsi="Times New Roman" w:cs="Times New Roman"/>
          <w:sz w:val="24"/>
          <w:szCs w:val="24"/>
          <w:lang w:val="ro-RO"/>
        </w:rPr>
        <w:t>societății comerciale sportive pe acțiuni;</w:t>
      </w:r>
    </w:p>
    <w:p w14:paraId="4C21EDF0" w14:textId="4C5C4D73" w:rsidR="00C519CD" w:rsidRDefault="00C519CD" w:rsidP="00937EB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Dovada sediului;</w:t>
      </w:r>
    </w:p>
    <w:p w14:paraId="0C141F2E" w14:textId="2392162F" w:rsidR="00C519CD" w:rsidRDefault="00C519CD" w:rsidP="00937EB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Dovada patrimoniului</w:t>
      </w:r>
      <w:r w:rsidR="00292C70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8897201" w14:textId="7CB50E47" w:rsidR="00C519CD" w:rsidRDefault="00C519CD" w:rsidP="00C519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8F1AF5B" w14:textId="3669CA1D" w:rsidR="00C519CD" w:rsidRDefault="00C519CD" w:rsidP="00C519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37B877D" w14:textId="77777777" w:rsidR="00292C70" w:rsidRDefault="00292C70" w:rsidP="00C519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725FC7D" w14:textId="332B4D22" w:rsidR="00C519CD" w:rsidRPr="00C519CD" w:rsidRDefault="00C519CD" w:rsidP="00C519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                                                                                                                Semnătura / Ștampila</w:t>
      </w:r>
    </w:p>
    <w:sectPr w:rsidR="00C519CD" w:rsidRPr="00C51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43933"/>
    <w:multiLevelType w:val="hybridMultilevel"/>
    <w:tmpl w:val="0B1A4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559B9"/>
    <w:multiLevelType w:val="hybridMultilevel"/>
    <w:tmpl w:val="B8CC0F08"/>
    <w:lvl w:ilvl="0" w:tplc="ABBE11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25358">
    <w:abstractNumId w:val="0"/>
  </w:num>
  <w:num w:numId="2" w16cid:durableId="1614820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BA"/>
    <w:rsid w:val="001511F8"/>
    <w:rsid w:val="00292C70"/>
    <w:rsid w:val="00544AE9"/>
    <w:rsid w:val="00937EB5"/>
    <w:rsid w:val="00C519CD"/>
    <w:rsid w:val="00DC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2D04D"/>
  <w15:chartTrackingRefBased/>
  <w15:docId w15:val="{A61E7B68-22BC-4C0A-A54E-3F04EDEA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2023-03-09T13:48:00Z</cp:lastPrinted>
  <dcterms:created xsi:type="dcterms:W3CDTF">2023-03-09T13:21:00Z</dcterms:created>
  <dcterms:modified xsi:type="dcterms:W3CDTF">2023-03-09T13:49:00Z</dcterms:modified>
</cp:coreProperties>
</file>